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74D3" w14:textId="77777777" w:rsidR="00AC045C" w:rsidRPr="00AC045C" w:rsidRDefault="00AC045C" w:rsidP="00AC04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sz w:val="24"/>
          <w:szCs w:val="24"/>
          <w:lang w:eastAsia="cs-CZ"/>
        </w:rPr>
        <w:t>Příloha č. 1 výzvy</w:t>
      </w:r>
    </w:p>
    <w:p w14:paraId="6971869C" w14:textId="77777777" w:rsidR="00AC045C" w:rsidRPr="00AC045C" w:rsidRDefault="00AC045C" w:rsidP="00AC04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460535" w14:textId="77777777" w:rsidR="00AC045C" w:rsidRPr="00AC045C" w:rsidRDefault="00AC045C" w:rsidP="00AC04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b/>
          <w:sz w:val="24"/>
          <w:szCs w:val="24"/>
          <w:lang w:eastAsia="cs-CZ"/>
        </w:rPr>
        <w:t>Čestné prohlášení</w:t>
      </w:r>
    </w:p>
    <w:p w14:paraId="7042A9BA" w14:textId="77777777" w:rsidR="00AC045C" w:rsidRPr="00AC045C" w:rsidRDefault="00AC045C" w:rsidP="00AC04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splnění předpokladů podle bodu 6.1 výzvy k předložení nabídek </w:t>
      </w:r>
    </w:p>
    <w:p w14:paraId="48763EDA" w14:textId="77777777" w:rsidR="00AC045C" w:rsidRPr="00AC045C" w:rsidRDefault="00AC045C" w:rsidP="00AC04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B561BD1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Prohlašuji tímto čestně, že dodavatel:</w:t>
      </w:r>
    </w:p>
    <w:p w14:paraId="31760CF9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8DC839A" w14:textId="77777777" w:rsidR="00AC045C" w:rsidRPr="00AC045C" w:rsidRDefault="00AC045C" w:rsidP="00AC04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sz w:val="24"/>
          <w:szCs w:val="24"/>
          <w:lang w:eastAsia="cs-CZ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AC045C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id="1"/>
      </w:r>
      <w:r w:rsidRPr="00AC045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EB167EF" w14:textId="77777777" w:rsidR="00AC045C" w:rsidRPr="00AC045C" w:rsidRDefault="00AC045C" w:rsidP="00AC045C">
      <w:pPr>
        <w:tabs>
          <w:tab w:val="left" w:pos="90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6ED367B" w14:textId="77777777" w:rsidR="00AC045C" w:rsidRPr="00AC045C" w:rsidRDefault="00AC045C" w:rsidP="00AC04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sz w:val="24"/>
          <w:szCs w:val="24"/>
          <w:lang w:eastAsia="cs-CZ"/>
        </w:rPr>
        <w:t>nemá v České republice nebo v zemi svého sídla v evidenci daní zachycen splatný daňový nedoplatek,</w:t>
      </w:r>
    </w:p>
    <w:p w14:paraId="654FF3C8" w14:textId="77777777" w:rsidR="00AC045C" w:rsidRPr="00AC045C" w:rsidRDefault="00AC045C" w:rsidP="00AC045C">
      <w:pPr>
        <w:tabs>
          <w:tab w:val="left" w:pos="90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483D76" w14:textId="77777777" w:rsidR="00AC045C" w:rsidRPr="00AC045C" w:rsidRDefault="00AC045C" w:rsidP="00AC04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sz w:val="24"/>
          <w:szCs w:val="24"/>
          <w:lang w:eastAsia="cs-CZ"/>
        </w:rPr>
        <w:t>nemá v České republice nebo v zemi svého sídla splatný nedoplatek na pojistném nebo na penále na veřejné zdravotní pojištění,</w:t>
      </w:r>
    </w:p>
    <w:p w14:paraId="396AB0BC" w14:textId="77777777" w:rsidR="00AC045C" w:rsidRPr="00AC045C" w:rsidRDefault="00AC045C" w:rsidP="00AC045C">
      <w:pPr>
        <w:tabs>
          <w:tab w:val="left" w:pos="90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D0AE01B" w14:textId="77777777" w:rsidR="00AC045C" w:rsidRPr="00AC045C" w:rsidRDefault="00AC045C" w:rsidP="00AC04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sz w:val="24"/>
          <w:szCs w:val="24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5445469" w14:textId="77777777" w:rsidR="00AC045C" w:rsidRPr="00AC045C" w:rsidRDefault="00AC045C" w:rsidP="00AC045C">
      <w:pPr>
        <w:tabs>
          <w:tab w:val="left" w:pos="90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9670981" w14:textId="77777777" w:rsidR="00AC045C" w:rsidRPr="00AC045C" w:rsidRDefault="00AC045C" w:rsidP="00AC045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sz w:val="24"/>
          <w:szCs w:val="24"/>
          <w:lang w:eastAsia="cs-CZ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20E446AC" w14:textId="77777777" w:rsidR="00AC045C" w:rsidRPr="00AC045C" w:rsidRDefault="00AC045C" w:rsidP="00AC045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77FFC9" w14:textId="77777777" w:rsidR="00AC045C" w:rsidRPr="00AC045C" w:rsidRDefault="00AC045C" w:rsidP="00AC0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9CB0EA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sz w:val="24"/>
          <w:szCs w:val="24"/>
          <w:lang w:eastAsia="cs-CZ"/>
        </w:rPr>
        <w:t>Toto čestné prohlášení podepisuji jako</w:t>
      </w:r>
      <w:r w:rsidRPr="00AC045C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id="2"/>
      </w:r>
    </w:p>
    <w:p w14:paraId="043BD442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4A93E3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182FDF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F177FF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954064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D3EC22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716A9DA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7EBDFB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4AF8FD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3EBB3C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sz w:val="24"/>
          <w:szCs w:val="24"/>
          <w:lang w:eastAsia="cs-CZ"/>
        </w:rPr>
        <w:t>V ………………… dne ………………</w:t>
      </w:r>
      <w:r w:rsidRPr="00AC04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045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</w:p>
    <w:p w14:paraId="74A19E8C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……………………………………………</w:t>
      </w:r>
    </w:p>
    <w:p w14:paraId="774C5213" w14:textId="77777777" w:rsidR="00AC045C" w:rsidRPr="00AC045C" w:rsidRDefault="00AC045C" w:rsidP="00A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C04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04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04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04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04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04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04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045C">
        <w:rPr>
          <w:rFonts w:ascii="Arial" w:eastAsia="Times New Roman" w:hAnsi="Arial" w:cs="Arial"/>
          <w:sz w:val="24"/>
          <w:szCs w:val="24"/>
          <w:lang w:eastAsia="cs-CZ"/>
        </w:rPr>
        <w:tab/>
        <w:t>Podpisy:</w:t>
      </w:r>
    </w:p>
    <w:p w14:paraId="45F58E6D" w14:textId="77777777" w:rsidR="00AC045C" w:rsidRPr="00AC045C" w:rsidRDefault="00AC045C" w:rsidP="00AC04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865B83F" w14:textId="77777777" w:rsidR="00AC045C" w:rsidRPr="00AC045C" w:rsidRDefault="00AC045C" w:rsidP="00AC04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5A421E" w14:textId="77777777" w:rsidR="004064C7" w:rsidRDefault="004064C7" w:rsidP="00AC045C"/>
    <w:sectPr w:rsidR="00406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E15B" w14:textId="77777777" w:rsidR="00C33E28" w:rsidRDefault="00C33E28" w:rsidP="00AC045C">
      <w:pPr>
        <w:spacing w:after="0" w:line="240" w:lineRule="auto"/>
      </w:pPr>
      <w:r>
        <w:separator/>
      </w:r>
    </w:p>
  </w:endnote>
  <w:endnote w:type="continuationSeparator" w:id="0">
    <w:p w14:paraId="2E68714C" w14:textId="77777777" w:rsidR="00C33E28" w:rsidRDefault="00C33E28" w:rsidP="00AC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0563" w14:textId="77777777" w:rsidR="00C33E28" w:rsidRDefault="00C33E28" w:rsidP="00AC045C">
      <w:pPr>
        <w:spacing w:after="0" w:line="240" w:lineRule="auto"/>
      </w:pPr>
      <w:r>
        <w:separator/>
      </w:r>
    </w:p>
  </w:footnote>
  <w:footnote w:type="continuationSeparator" w:id="0">
    <w:p w14:paraId="60B23AE9" w14:textId="77777777" w:rsidR="00C33E28" w:rsidRDefault="00C33E28" w:rsidP="00AC045C">
      <w:pPr>
        <w:spacing w:after="0" w:line="240" w:lineRule="auto"/>
      </w:pPr>
      <w:r>
        <w:continuationSeparator/>
      </w:r>
    </w:p>
  </w:footnote>
  <w:footnote w:id="1">
    <w:p w14:paraId="22255CA9" w14:textId="77777777" w:rsidR="00AC045C" w:rsidRDefault="00AC045C" w:rsidP="00AC04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0E60769F" w14:textId="77777777" w:rsidR="00AC045C" w:rsidRDefault="00AC045C" w:rsidP="00AC04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 xml:space="preserve"> r. o. atd., jedná se pouze o demonstrativní </w:t>
      </w:r>
      <w:r>
        <w:rPr>
          <w:rFonts w:ascii="Arial" w:hAnsi="Arial" w:cs="Arial"/>
          <w:iCs/>
          <w:sz w:val="16"/>
          <w:szCs w:val="18"/>
        </w:rPr>
        <w:t>v</w:t>
      </w:r>
      <w:r w:rsidRPr="00C3473A">
        <w:rPr>
          <w:rFonts w:ascii="Arial" w:hAnsi="Arial" w:cs="Arial"/>
          <w:iCs/>
          <w:sz w:val="16"/>
          <w:szCs w:val="18"/>
        </w:rPr>
        <w:t>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96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5C"/>
    <w:rsid w:val="00041D5B"/>
    <w:rsid w:val="000E62CB"/>
    <w:rsid w:val="0034241B"/>
    <w:rsid w:val="004064C7"/>
    <w:rsid w:val="006E2556"/>
    <w:rsid w:val="00935D20"/>
    <w:rsid w:val="00AB1FDC"/>
    <w:rsid w:val="00AC045C"/>
    <w:rsid w:val="00C33E28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5C18"/>
  <w15:docId w15:val="{DD00FE3E-48CC-4678-A4A9-8CE153F5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C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C04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C0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 Sršňová</cp:lastModifiedBy>
  <cp:revision>2</cp:revision>
  <dcterms:created xsi:type="dcterms:W3CDTF">2025-06-19T09:13:00Z</dcterms:created>
  <dcterms:modified xsi:type="dcterms:W3CDTF">2025-06-19T09:13:00Z</dcterms:modified>
</cp:coreProperties>
</file>